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8E" w:rsidRDefault="00D04B67" w:rsidP="006412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4128E" w:rsidRDefault="00D04B67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4128E" w:rsidRDefault="00D04B67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64128E" w:rsidRDefault="00D04B67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64128E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64128E" w:rsidRPr="00051A94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8A2D46">
        <w:rPr>
          <w:rFonts w:ascii="Times New Roman" w:eastAsia="Times New Roman" w:hAnsi="Times New Roman" w:cs="Times New Roman"/>
          <w:sz w:val="24"/>
          <w:lang w:val="sr-Cyrl-RS"/>
        </w:rPr>
        <w:t>91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64128E" w:rsidRDefault="008526E2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19</w:t>
      </w:r>
      <w:r w:rsidR="0064128E">
        <w:rPr>
          <w:rFonts w:ascii="Times New Roman" w:eastAsia="Times New Roman" w:hAnsi="Times New Roman" w:cs="Times New Roman"/>
          <w:sz w:val="24"/>
        </w:rPr>
        <w:t xml:space="preserve">.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maj</w:t>
      </w:r>
      <w:r w:rsidR="0064128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4128E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D04B67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64128E" w:rsidRDefault="00D04B67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D04B67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64128E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64128E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D04B67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D469D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30</w:t>
      </w:r>
      <w:r w:rsidR="0064128E">
        <w:rPr>
          <w:rFonts w:ascii="Times New Roman" w:eastAsia="Times New Roman" w:hAnsi="Times New Roman" w:cs="Times New Roman"/>
          <w:sz w:val="24"/>
        </w:rPr>
        <w:t xml:space="preserve">.  </w:t>
      </w:r>
      <w:r w:rsidR="00D04B67">
        <w:rPr>
          <w:rFonts w:ascii="Times New Roman" w:eastAsia="Times New Roman" w:hAnsi="Times New Roman" w:cs="Times New Roman"/>
          <w:sz w:val="24"/>
        </w:rPr>
        <w:t>SEDNICU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ODBORA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ZA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USTAVNA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I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ZAKONODAVSTVO</w:t>
      </w:r>
    </w:p>
    <w:p w:rsidR="0064128E" w:rsidRDefault="00D04B67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PONEDELjAK</w:t>
      </w:r>
      <w:r w:rsidR="0064128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526E2"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="0064128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MAJ</w:t>
      </w:r>
      <w:r w:rsidR="0064128E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64128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64128E">
        <w:rPr>
          <w:rFonts w:ascii="Times New Roman" w:eastAsia="Times New Roman" w:hAnsi="Times New Roman" w:cs="Times New Roman"/>
          <w:sz w:val="24"/>
        </w:rPr>
        <w:t xml:space="preserve">  </w:t>
      </w:r>
      <w:r w:rsidR="0064128E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64128E">
        <w:rPr>
          <w:rFonts w:ascii="Times New Roman" w:eastAsia="Times New Roman" w:hAnsi="Times New Roman" w:cs="Times New Roman"/>
          <w:sz w:val="24"/>
        </w:rPr>
        <w:t>,</w:t>
      </w:r>
      <w:r w:rsidR="00405AF1">
        <w:rPr>
          <w:rFonts w:ascii="Times New Roman" w:eastAsia="Times New Roman" w:hAnsi="Times New Roman" w:cs="Times New Roman"/>
          <w:sz w:val="24"/>
        </w:rPr>
        <w:t>3</w:t>
      </w:r>
      <w:r w:rsidR="0064128E">
        <w:rPr>
          <w:rFonts w:ascii="Times New Roman" w:eastAsia="Times New Roman" w:hAnsi="Times New Roman" w:cs="Times New Roman"/>
          <w:sz w:val="24"/>
          <w:lang w:val="sr-Cyrl-RS"/>
        </w:rPr>
        <w:t>0</w:t>
      </w:r>
      <w:proofErr w:type="gram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D04B67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D04B67" w:rsidP="0064128E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4128E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412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64128E">
        <w:rPr>
          <w:rFonts w:ascii="Times New Roman" w:eastAsia="Times New Roman" w:hAnsi="Times New Roman" w:cs="Times New Roman"/>
          <w:sz w:val="24"/>
        </w:rPr>
        <w:t>:</w:t>
      </w:r>
    </w:p>
    <w:p w:rsidR="0064128E" w:rsidRDefault="0064128E" w:rsidP="0064128E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zapisnika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D04B67"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D04B67">
        <w:rPr>
          <w:rFonts w:ascii="Times New Roman" w:eastAsia="Times New Roman" w:hAnsi="Times New Roman" w:cs="Times New Roman"/>
          <w:sz w:val="24"/>
        </w:rPr>
        <w:t>sednice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amandmana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D04B67">
        <w:rPr>
          <w:rFonts w:ascii="Times New Roman" w:eastAsia="Times New Roman" w:hAnsi="Times New Roman" w:cs="Times New Roman"/>
          <w:sz w:val="24"/>
          <w:lang w:val="sr-Cyrl-RS"/>
        </w:rPr>
        <w:t>na</w:t>
      </w:r>
      <w:proofErr w:type="gramEnd"/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dopuni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osiguranju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depozita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2.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amandmana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dopuni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Agenciji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osiguranje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depozita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3.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amandmana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davanju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garancije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korist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Nemačke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razvojne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banke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Latn-RS"/>
        </w:rPr>
        <w:t>KfW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Frankfurt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Majni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zaduženju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Javnog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preduzeća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"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Elektroprivreda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",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Beograd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Projekat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"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Modernizacija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sistema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otpepeljivanje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Nikola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Tesla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"),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64128E" w:rsidRPr="00051A94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4.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amandmana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034A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469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davanju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garancije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korist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Nemačke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razvojne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banke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Latn-RS"/>
        </w:rPr>
        <w:t>KfW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Frankfurt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Majni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zaduženju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Akcionarskog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"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Elektromreža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",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Beograd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(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Regionalni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program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energetske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efikasnosti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prenosnom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sistemu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),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4128E" w:rsidRDefault="0064128E" w:rsidP="0064128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D04B67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Trg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B67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D04B67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</w:t>
      </w:r>
      <w:r w:rsidR="008C5C89">
        <w:rPr>
          <w:rFonts w:ascii="Times New Roman" w:eastAsia="Times New Roman" w:hAnsi="Times New Roman" w:cs="Times New Roman"/>
          <w:sz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</w:rPr>
        <w:t>I.</w:t>
      </w:r>
    </w:p>
    <w:p w:rsidR="0064128E" w:rsidRDefault="0064128E" w:rsidP="00641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D04B67">
        <w:rPr>
          <w:rFonts w:ascii="Times New Roman" w:eastAsia="Times New Roman" w:hAnsi="Times New Roman" w:cs="Times New Roman"/>
          <w:sz w:val="24"/>
        </w:rPr>
        <w:t>PREDSEDNIK</w:t>
      </w:r>
    </w:p>
    <w:p w:rsidR="0064128E" w:rsidRDefault="0064128E" w:rsidP="0064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128E" w:rsidRPr="00676BE4" w:rsidRDefault="0064128E" w:rsidP="0064128E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</w:t>
      </w:r>
      <w:r w:rsidR="00D04B67">
        <w:rPr>
          <w:rFonts w:ascii="Times New Roman" w:eastAsia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Đorđe</w:t>
      </w:r>
      <w:proofErr w:type="spellEnd"/>
      <w:r w:rsidR="00676BE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04B67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E5" w:rsidRDefault="00C279E5" w:rsidP="00D04B67">
      <w:pPr>
        <w:spacing w:after="0" w:line="240" w:lineRule="auto"/>
      </w:pPr>
      <w:r>
        <w:separator/>
      </w:r>
    </w:p>
  </w:endnote>
  <w:endnote w:type="continuationSeparator" w:id="0">
    <w:p w:rsidR="00C279E5" w:rsidRDefault="00C279E5" w:rsidP="00D0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7" w:rsidRDefault="00D04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7" w:rsidRDefault="00D04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7" w:rsidRDefault="00D04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E5" w:rsidRDefault="00C279E5" w:rsidP="00D04B67">
      <w:pPr>
        <w:spacing w:after="0" w:line="240" w:lineRule="auto"/>
      </w:pPr>
      <w:r>
        <w:separator/>
      </w:r>
    </w:p>
  </w:footnote>
  <w:footnote w:type="continuationSeparator" w:id="0">
    <w:p w:rsidR="00C279E5" w:rsidRDefault="00C279E5" w:rsidP="00D0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7" w:rsidRDefault="00D04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7" w:rsidRDefault="00D04B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67" w:rsidRDefault="00D04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8E"/>
    <w:rsid w:val="00034A41"/>
    <w:rsid w:val="00066153"/>
    <w:rsid w:val="0027247D"/>
    <w:rsid w:val="003074C7"/>
    <w:rsid w:val="00360405"/>
    <w:rsid w:val="00405AF1"/>
    <w:rsid w:val="0064128E"/>
    <w:rsid w:val="00676BE4"/>
    <w:rsid w:val="008526E2"/>
    <w:rsid w:val="0085586C"/>
    <w:rsid w:val="008A2D46"/>
    <w:rsid w:val="008C5C89"/>
    <w:rsid w:val="008D7999"/>
    <w:rsid w:val="00B13D52"/>
    <w:rsid w:val="00C279E5"/>
    <w:rsid w:val="00D04B67"/>
    <w:rsid w:val="00D469DE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6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67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6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6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2017-05-18T09:17:00Z</dcterms:created>
  <dcterms:modified xsi:type="dcterms:W3CDTF">2017-08-02T08:04:00Z</dcterms:modified>
</cp:coreProperties>
</file>